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BE23" w14:textId="50746B43" w:rsidR="0099574F" w:rsidRPr="00C07FD7" w:rsidRDefault="008D7BC4" w:rsidP="00C5459B">
      <w:pPr>
        <w:jc w:val="center"/>
        <w:rPr>
          <w:rFonts w:ascii="American Typewriter" w:hAnsi="American Typewriter"/>
          <w:sz w:val="56"/>
          <w:szCs w:val="56"/>
        </w:rPr>
      </w:pPr>
      <w:r w:rsidRPr="00C07FD7">
        <w:rPr>
          <w:rFonts w:ascii="American Typewriter" w:hAnsi="American Typewriter"/>
          <w:sz w:val="56"/>
          <w:szCs w:val="56"/>
        </w:rPr>
        <w:t>Hypnose positive</w:t>
      </w:r>
    </w:p>
    <w:p w14:paraId="2F0C4B58" w14:textId="0B56217A" w:rsidR="00C07FD7" w:rsidRPr="00C07FD7" w:rsidRDefault="00C07FD7" w:rsidP="00C07FD7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Regardez hypnose positive + cochez "vrai" ou "</w:t>
      </w:r>
      <w:proofErr w:type="spellStart"/>
      <w:r>
        <w:rPr>
          <w:rFonts w:ascii="Arial Rounded MT Bold" w:hAnsi="Arial Rounded MT Bold"/>
          <w:color w:val="FF0000"/>
        </w:rPr>
        <w:t>faux"+justifier</w:t>
      </w:r>
      <w:proofErr w:type="spellEnd"/>
    </w:p>
    <w:p w14:paraId="7AEBA37A" w14:textId="3CEB8225" w:rsidR="008D7BC4" w:rsidRDefault="008D7BC4"/>
    <w:tbl>
      <w:tblPr>
        <w:tblStyle w:val="Grilledutableau"/>
        <w:tblW w:w="98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190"/>
        <w:gridCol w:w="579"/>
        <w:gridCol w:w="705"/>
        <w:gridCol w:w="635"/>
      </w:tblGrid>
      <w:tr w:rsidR="00AA7FCF" w:rsidRPr="00F4639B" w14:paraId="63076C16" w14:textId="770803A1" w:rsidTr="00C5459B">
        <w:trPr>
          <w:gridBefore w:val="1"/>
          <w:wBefore w:w="714" w:type="dxa"/>
        </w:trPr>
        <w:tc>
          <w:tcPr>
            <w:tcW w:w="7190" w:type="dxa"/>
          </w:tcPr>
          <w:p w14:paraId="2613DCB9" w14:textId="073AAA07" w:rsidR="00AA7FCF" w:rsidRPr="00C07FD7" w:rsidRDefault="00AA7FCF" w:rsidP="00C5459B">
            <w:pPr>
              <w:pStyle w:val="Paragraphedeliste"/>
              <w:numPr>
                <w:ilvl w:val="0"/>
                <w:numId w:val="2"/>
              </w:numPr>
              <w:rPr>
                <w:rFonts w:ascii="American Typewriter" w:hAnsi="American Typewriter"/>
                <w:b/>
                <w:bCs/>
                <w:sz w:val="28"/>
                <w:szCs w:val="28"/>
              </w:rPr>
            </w:pPr>
            <w:r w:rsidRPr="00C07FD7">
              <w:rPr>
                <w:rFonts w:ascii="American Typewriter" w:hAnsi="American Typewriter"/>
                <w:b/>
                <w:bCs/>
                <w:sz w:val="28"/>
                <w:szCs w:val="28"/>
              </w:rPr>
              <w:t xml:space="preserve"> </w:t>
            </w:r>
            <w:r w:rsidR="00C5459B" w:rsidRPr="00C07FD7">
              <w:rPr>
                <w:rFonts w:ascii="American Typewriter" w:hAnsi="American Typewriter"/>
                <w:b/>
                <w:bCs/>
                <w:sz w:val="28"/>
                <w:szCs w:val="28"/>
              </w:rPr>
              <w:t>Devant</w:t>
            </w:r>
            <w:r w:rsidRPr="00C07FD7">
              <w:rPr>
                <w:rFonts w:ascii="American Typewriter" w:hAnsi="American Typewriter"/>
                <w:b/>
                <w:bCs/>
                <w:sz w:val="28"/>
                <w:szCs w:val="28"/>
              </w:rPr>
              <w:t xml:space="preserve"> le bloc</w:t>
            </w:r>
          </w:p>
        </w:tc>
        <w:tc>
          <w:tcPr>
            <w:tcW w:w="579" w:type="dxa"/>
            <w:vAlign w:val="center"/>
          </w:tcPr>
          <w:p w14:paraId="55C2ACDA" w14:textId="0E0DD32F" w:rsidR="00AA7FCF" w:rsidRPr="00F4639B" w:rsidRDefault="00AA7FCF" w:rsidP="00AA7FCF">
            <w:pPr>
              <w:jc w:val="center"/>
            </w:pPr>
            <w:proofErr w:type="gramStart"/>
            <w:r>
              <w:t>vrai</w:t>
            </w:r>
            <w:proofErr w:type="gramEnd"/>
          </w:p>
        </w:tc>
        <w:tc>
          <w:tcPr>
            <w:tcW w:w="705" w:type="dxa"/>
          </w:tcPr>
          <w:p w14:paraId="36601F5F" w14:textId="77777777" w:rsidR="00AA7FCF" w:rsidRPr="00F4639B" w:rsidRDefault="00AA7FCF" w:rsidP="0076223D"/>
        </w:tc>
        <w:tc>
          <w:tcPr>
            <w:tcW w:w="635" w:type="dxa"/>
          </w:tcPr>
          <w:p w14:paraId="0980422F" w14:textId="3364085B" w:rsidR="00AA7FCF" w:rsidRPr="00F4639B" w:rsidRDefault="00AA7FCF" w:rsidP="0076223D">
            <w:proofErr w:type="gramStart"/>
            <w:r>
              <w:t>faux</w:t>
            </w:r>
            <w:proofErr w:type="gramEnd"/>
          </w:p>
        </w:tc>
      </w:tr>
      <w:tr w:rsidR="00526E69" w:rsidRPr="00F4639B" w14:paraId="287F0FAD" w14:textId="77777777" w:rsidTr="00DB0DE2">
        <w:tc>
          <w:tcPr>
            <w:tcW w:w="7904" w:type="dxa"/>
            <w:gridSpan w:val="2"/>
            <w:tcBorders>
              <w:bottom w:val="dashed" w:sz="4" w:space="0" w:color="auto"/>
            </w:tcBorders>
          </w:tcPr>
          <w:p w14:paraId="4D8DEF05" w14:textId="77777777" w:rsidR="00526E69" w:rsidRPr="00C5459B" w:rsidRDefault="00526E69" w:rsidP="002B3CF7">
            <w:pPr>
              <w:pStyle w:val="Paragraphedeliste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Le brancardier est face au patient</w:t>
            </w:r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59178023" w14:textId="77777777" w:rsidR="00526E69" w:rsidRPr="00F4639B" w:rsidRDefault="00526E69" w:rsidP="002B3CF7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759B9913" w14:textId="77777777" w:rsidR="00526E69" w:rsidRPr="00F4639B" w:rsidRDefault="00526E69" w:rsidP="002B3CF7"/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6D4C705A" w14:textId="77777777" w:rsidR="00526E69" w:rsidRPr="00F4639B" w:rsidRDefault="00526E69" w:rsidP="002B3CF7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DB0DE2" w:rsidRPr="00F4639B" w14:paraId="21B863F1" w14:textId="77777777" w:rsidTr="005D0073">
        <w:tc>
          <w:tcPr>
            <w:tcW w:w="7904" w:type="dxa"/>
            <w:gridSpan w:val="2"/>
          </w:tcPr>
          <w:p w14:paraId="76659971" w14:textId="77777777" w:rsidR="00DB0DE2" w:rsidRPr="00C5459B" w:rsidRDefault="00DB0DE2" w:rsidP="005D0073">
            <w:pPr>
              <w:pStyle w:val="Paragraphedeliste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Le brancardier s’inquiète du bien-être du patient</w:t>
            </w:r>
          </w:p>
        </w:tc>
        <w:tc>
          <w:tcPr>
            <w:tcW w:w="579" w:type="dxa"/>
            <w:vAlign w:val="center"/>
          </w:tcPr>
          <w:p w14:paraId="32BC78DD" w14:textId="77777777" w:rsidR="00DB0DE2" w:rsidRPr="00F4639B" w:rsidRDefault="00DB0DE2" w:rsidP="005D0073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03759706" w14:textId="77777777" w:rsidR="00DB0DE2" w:rsidRPr="00F4639B" w:rsidRDefault="00DB0DE2" w:rsidP="005D0073"/>
        </w:tc>
        <w:tc>
          <w:tcPr>
            <w:tcW w:w="635" w:type="dxa"/>
            <w:vAlign w:val="center"/>
          </w:tcPr>
          <w:p w14:paraId="512F6166" w14:textId="77777777" w:rsidR="00DB0DE2" w:rsidRPr="00F4639B" w:rsidRDefault="00DB0DE2" w:rsidP="005D0073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DB0DE2" w:rsidRPr="00C5459B" w14:paraId="13B104F6" w14:textId="77777777" w:rsidTr="005D0073">
        <w:tc>
          <w:tcPr>
            <w:tcW w:w="7904" w:type="dxa"/>
            <w:gridSpan w:val="2"/>
            <w:tcBorders>
              <w:bottom w:val="dashed" w:sz="4" w:space="0" w:color="auto"/>
            </w:tcBorders>
            <w:vAlign w:val="bottom"/>
          </w:tcPr>
          <w:p w14:paraId="39DEDEE1" w14:textId="77777777" w:rsidR="00DB0DE2" w:rsidRPr="00C5459B" w:rsidRDefault="00DB0DE2" w:rsidP="005D0073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36193EC5" w14:textId="77777777" w:rsidR="00DB0DE2" w:rsidRPr="00C5459B" w:rsidRDefault="00DB0DE2" w:rsidP="005D0073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0189EE07" w14:textId="77777777" w:rsidR="00DB0DE2" w:rsidRPr="00C5459B" w:rsidRDefault="00DB0DE2" w:rsidP="005D0073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237D2995" w14:textId="77777777" w:rsidR="00DB0DE2" w:rsidRPr="00C5459B" w:rsidRDefault="00DB0DE2" w:rsidP="005D0073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DB0DE2" w:rsidRPr="00F4639B" w14:paraId="233AFC5C" w14:textId="77777777" w:rsidTr="00872E2B">
        <w:tc>
          <w:tcPr>
            <w:tcW w:w="7904" w:type="dxa"/>
            <w:gridSpan w:val="2"/>
          </w:tcPr>
          <w:p w14:paraId="47B4CA27" w14:textId="28A0983F" w:rsidR="00DB0DE2" w:rsidRPr="00C5459B" w:rsidRDefault="00DB0DE2" w:rsidP="00872E2B">
            <w:pPr>
              <w:pStyle w:val="Paragraphedeliste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 xml:space="preserve">Le brancardier </w:t>
            </w:r>
            <w:r>
              <w:rPr>
                <w:rFonts w:ascii="Times New Roman" w:hAnsi="Times New Roman" w:cs="Times New Roman"/>
              </w:rPr>
              <w:t>s’intéresse à la vie personnelle du patient</w:t>
            </w:r>
          </w:p>
        </w:tc>
        <w:tc>
          <w:tcPr>
            <w:tcW w:w="579" w:type="dxa"/>
            <w:vAlign w:val="center"/>
          </w:tcPr>
          <w:p w14:paraId="7DBC18CD" w14:textId="77777777" w:rsidR="00DB0DE2" w:rsidRPr="00F4639B" w:rsidRDefault="00DB0DE2" w:rsidP="00872E2B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34105A1F" w14:textId="77777777" w:rsidR="00DB0DE2" w:rsidRPr="00F4639B" w:rsidRDefault="00DB0DE2" w:rsidP="00872E2B"/>
        </w:tc>
        <w:tc>
          <w:tcPr>
            <w:tcW w:w="635" w:type="dxa"/>
            <w:vAlign w:val="center"/>
          </w:tcPr>
          <w:p w14:paraId="725E3598" w14:textId="77777777" w:rsidR="00DB0DE2" w:rsidRPr="00F4639B" w:rsidRDefault="00DB0DE2" w:rsidP="00872E2B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DB0DE2" w:rsidRPr="00C5459B" w14:paraId="7F8BABC9" w14:textId="77777777" w:rsidTr="00872E2B">
        <w:tc>
          <w:tcPr>
            <w:tcW w:w="7904" w:type="dxa"/>
            <w:gridSpan w:val="2"/>
            <w:tcBorders>
              <w:bottom w:val="dashed" w:sz="4" w:space="0" w:color="auto"/>
            </w:tcBorders>
            <w:vAlign w:val="bottom"/>
          </w:tcPr>
          <w:p w14:paraId="28F01DE1" w14:textId="77777777" w:rsidR="00DB0DE2" w:rsidRPr="00C5459B" w:rsidRDefault="00DB0DE2" w:rsidP="00872E2B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1EB70D05" w14:textId="77777777" w:rsidR="00DB0DE2" w:rsidRPr="00C5459B" w:rsidRDefault="00DB0DE2" w:rsidP="00872E2B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6F7B28D8" w14:textId="77777777" w:rsidR="00DB0DE2" w:rsidRPr="00C5459B" w:rsidRDefault="00DB0DE2" w:rsidP="00872E2B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62DAD0DD" w14:textId="77777777" w:rsidR="00DB0DE2" w:rsidRPr="00C5459B" w:rsidRDefault="00DB0DE2" w:rsidP="00872E2B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AA7FCF" w:rsidRPr="00F4639B" w14:paraId="29E082F6" w14:textId="1877C0F2" w:rsidTr="00C5459B">
        <w:tc>
          <w:tcPr>
            <w:tcW w:w="7904" w:type="dxa"/>
            <w:gridSpan w:val="2"/>
          </w:tcPr>
          <w:p w14:paraId="2ECA81C1" w14:textId="58354D62" w:rsidR="00AA7FCF" w:rsidRPr="00C5459B" w:rsidRDefault="00C5459B" w:rsidP="00C5459B">
            <w:pPr>
              <w:pStyle w:val="Paragraphedeliste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L’attente e</w:t>
            </w:r>
            <w:r w:rsidR="00AA7FCF" w:rsidRPr="00C5459B">
              <w:rPr>
                <w:rFonts w:ascii="Times New Roman" w:hAnsi="Times New Roman" w:cs="Times New Roman"/>
              </w:rPr>
              <w:t>st longue parce que le patient attend beaucoup</w:t>
            </w:r>
          </w:p>
        </w:tc>
        <w:tc>
          <w:tcPr>
            <w:tcW w:w="579" w:type="dxa"/>
            <w:vAlign w:val="center"/>
          </w:tcPr>
          <w:p w14:paraId="1E58B162" w14:textId="1FA158D6" w:rsidR="00AA7FCF" w:rsidRPr="00F4639B" w:rsidRDefault="00AA7FCF" w:rsidP="00AA7FCF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42292806" w14:textId="77777777" w:rsidR="00AA7FCF" w:rsidRPr="00F4639B" w:rsidRDefault="00AA7FCF" w:rsidP="00AA7FCF"/>
        </w:tc>
        <w:tc>
          <w:tcPr>
            <w:tcW w:w="635" w:type="dxa"/>
            <w:vAlign w:val="center"/>
          </w:tcPr>
          <w:p w14:paraId="4531BC69" w14:textId="6A2DD67A" w:rsidR="00AA7FCF" w:rsidRPr="00F4639B" w:rsidRDefault="00AA7FCF" w:rsidP="00AA7FCF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65183A5E" w14:textId="77777777" w:rsidTr="00C5459B">
        <w:tc>
          <w:tcPr>
            <w:tcW w:w="7904" w:type="dxa"/>
            <w:gridSpan w:val="2"/>
            <w:tcBorders>
              <w:bottom w:val="dashed" w:sz="4" w:space="0" w:color="auto"/>
            </w:tcBorders>
            <w:vAlign w:val="bottom"/>
          </w:tcPr>
          <w:p w14:paraId="7A63718E" w14:textId="6F33D5D3" w:rsidR="00C5459B" w:rsidRPr="00C5459B" w:rsidRDefault="00C5459B" w:rsidP="00C5459B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540855E9" w14:textId="77777777" w:rsidR="00C5459B" w:rsidRPr="00C5459B" w:rsidRDefault="00C5459B" w:rsidP="00AA7FCF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5ED4B943" w14:textId="77777777" w:rsidR="00C5459B" w:rsidRPr="00C5459B" w:rsidRDefault="00C5459B" w:rsidP="00AA7FCF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21D43594" w14:textId="77777777" w:rsidR="00C5459B" w:rsidRPr="00C5459B" w:rsidRDefault="00C5459B" w:rsidP="00AA7FCF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AA7FCF" w:rsidRPr="00F4639B" w14:paraId="5C82496A" w14:textId="3BD0EE24" w:rsidTr="00C5459B">
        <w:tc>
          <w:tcPr>
            <w:tcW w:w="7904" w:type="dxa"/>
            <w:gridSpan w:val="2"/>
          </w:tcPr>
          <w:p w14:paraId="65B143C8" w14:textId="77777777" w:rsidR="00AA7FCF" w:rsidRPr="00C5459B" w:rsidRDefault="00AA7FCF" w:rsidP="00C5459B">
            <w:pPr>
              <w:pStyle w:val="Paragraphedeliste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Le brancardier s’intéresse d’abord aux autres hospitaliers</w:t>
            </w:r>
          </w:p>
        </w:tc>
        <w:tc>
          <w:tcPr>
            <w:tcW w:w="579" w:type="dxa"/>
            <w:vAlign w:val="center"/>
          </w:tcPr>
          <w:p w14:paraId="6BEA722A" w14:textId="69BB7372" w:rsidR="00AA7FCF" w:rsidRPr="00F4639B" w:rsidRDefault="00AA7FCF" w:rsidP="00AA7FCF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3A375CB2" w14:textId="77777777" w:rsidR="00AA7FCF" w:rsidRPr="00F4639B" w:rsidRDefault="00AA7FCF" w:rsidP="00AA7FCF"/>
        </w:tc>
        <w:tc>
          <w:tcPr>
            <w:tcW w:w="635" w:type="dxa"/>
            <w:vAlign w:val="center"/>
          </w:tcPr>
          <w:p w14:paraId="594CA110" w14:textId="76773363" w:rsidR="00AA7FCF" w:rsidRPr="00F4639B" w:rsidRDefault="00AA7FCF" w:rsidP="00AA7FCF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183A97AC" w14:textId="77777777" w:rsidTr="008F4B65">
        <w:tc>
          <w:tcPr>
            <w:tcW w:w="7904" w:type="dxa"/>
            <w:gridSpan w:val="2"/>
            <w:tcBorders>
              <w:bottom w:val="dashed" w:sz="4" w:space="0" w:color="auto"/>
            </w:tcBorders>
            <w:vAlign w:val="bottom"/>
          </w:tcPr>
          <w:p w14:paraId="05C6BDED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3470DB1B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68926283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52DA3546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AA7FCF" w:rsidRPr="00F4639B" w14:paraId="0D357FBF" w14:textId="704374AD" w:rsidTr="00C5459B">
        <w:tc>
          <w:tcPr>
            <w:tcW w:w="7904" w:type="dxa"/>
            <w:gridSpan w:val="2"/>
          </w:tcPr>
          <w:p w14:paraId="05D310BB" w14:textId="77777777" w:rsidR="00AA7FCF" w:rsidRPr="00C5459B" w:rsidRDefault="00AA7FCF" w:rsidP="00C5459B">
            <w:pPr>
              <w:pStyle w:val="Paragraphedeliste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Le brancardier est uniquement focalisé sur ses problèmes</w:t>
            </w:r>
          </w:p>
        </w:tc>
        <w:tc>
          <w:tcPr>
            <w:tcW w:w="579" w:type="dxa"/>
            <w:vAlign w:val="center"/>
          </w:tcPr>
          <w:p w14:paraId="437EBEC4" w14:textId="3001E9D7" w:rsidR="00AA7FCF" w:rsidRPr="00F4639B" w:rsidRDefault="00AA7FCF" w:rsidP="00AA7FCF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051F5BF1" w14:textId="77777777" w:rsidR="00AA7FCF" w:rsidRPr="00F4639B" w:rsidRDefault="00AA7FCF" w:rsidP="00AA7FCF"/>
        </w:tc>
        <w:tc>
          <w:tcPr>
            <w:tcW w:w="635" w:type="dxa"/>
            <w:vAlign w:val="center"/>
          </w:tcPr>
          <w:p w14:paraId="66E0067C" w14:textId="4E295730" w:rsidR="00AA7FCF" w:rsidRPr="00F4639B" w:rsidRDefault="00AA7FCF" w:rsidP="00AA7FCF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1E31A1C9" w14:textId="77777777" w:rsidTr="008F4B65">
        <w:tc>
          <w:tcPr>
            <w:tcW w:w="7904" w:type="dxa"/>
            <w:gridSpan w:val="2"/>
            <w:tcBorders>
              <w:bottom w:val="dashed" w:sz="4" w:space="0" w:color="auto"/>
            </w:tcBorders>
            <w:vAlign w:val="bottom"/>
          </w:tcPr>
          <w:p w14:paraId="26C919C9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0BEF0E29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6CFF0213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0DFF822D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AA7FCF" w:rsidRPr="00F4639B" w14:paraId="3C2B996C" w14:textId="3B65A3C8" w:rsidTr="00C5459B">
        <w:tc>
          <w:tcPr>
            <w:tcW w:w="7904" w:type="dxa"/>
            <w:gridSpan w:val="2"/>
          </w:tcPr>
          <w:p w14:paraId="58728380" w14:textId="77777777" w:rsidR="00AA7FCF" w:rsidRPr="00C5459B" w:rsidRDefault="00AA7FCF" w:rsidP="00C5459B">
            <w:pPr>
              <w:pStyle w:val="Paragraphedeliste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Le brancardier parle uniquement de l’opération que le patient va subir</w:t>
            </w:r>
          </w:p>
        </w:tc>
        <w:tc>
          <w:tcPr>
            <w:tcW w:w="579" w:type="dxa"/>
            <w:vAlign w:val="center"/>
          </w:tcPr>
          <w:p w14:paraId="11A42F29" w14:textId="5474ADA7" w:rsidR="00AA7FCF" w:rsidRPr="00F4639B" w:rsidRDefault="00AA7FCF" w:rsidP="00AA7FCF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4AA04998" w14:textId="77777777" w:rsidR="00AA7FCF" w:rsidRPr="00F4639B" w:rsidRDefault="00AA7FCF" w:rsidP="00AA7FCF"/>
        </w:tc>
        <w:tc>
          <w:tcPr>
            <w:tcW w:w="635" w:type="dxa"/>
            <w:vAlign w:val="center"/>
          </w:tcPr>
          <w:p w14:paraId="4548F63D" w14:textId="2302B7D0" w:rsidR="00AA7FCF" w:rsidRPr="00F4639B" w:rsidRDefault="00AA7FCF" w:rsidP="00AA7FCF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30B05FC6" w14:textId="77777777" w:rsidTr="008F4B65">
        <w:tc>
          <w:tcPr>
            <w:tcW w:w="7904" w:type="dxa"/>
            <w:gridSpan w:val="2"/>
            <w:tcBorders>
              <w:bottom w:val="dashed" w:sz="4" w:space="0" w:color="auto"/>
            </w:tcBorders>
            <w:vAlign w:val="bottom"/>
          </w:tcPr>
          <w:p w14:paraId="711860A7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4F40CF31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045973A1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76B59F62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C5459B" w:rsidRPr="00F4639B" w14:paraId="400022CB" w14:textId="77777777" w:rsidTr="00C5459B">
        <w:tc>
          <w:tcPr>
            <w:tcW w:w="7904" w:type="dxa"/>
            <w:gridSpan w:val="2"/>
          </w:tcPr>
          <w:p w14:paraId="2FBDB4B4" w14:textId="77777777" w:rsidR="00C5459B" w:rsidRPr="00C5459B" w:rsidRDefault="00C5459B" w:rsidP="00C5459B">
            <w:pPr>
              <w:pStyle w:val="Paragraphedelist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14:paraId="1BCA17D6" w14:textId="77777777" w:rsidR="00C5459B" w:rsidRDefault="00C5459B" w:rsidP="00AA7FCF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705" w:type="dxa"/>
          </w:tcPr>
          <w:p w14:paraId="33013A4B" w14:textId="77777777" w:rsidR="00C5459B" w:rsidRPr="00F4639B" w:rsidRDefault="00C5459B" w:rsidP="00AA7FCF"/>
        </w:tc>
        <w:tc>
          <w:tcPr>
            <w:tcW w:w="635" w:type="dxa"/>
            <w:vAlign w:val="center"/>
          </w:tcPr>
          <w:p w14:paraId="51262902" w14:textId="77777777" w:rsidR="00C5459B" w:rsidRDefault="00C5459B" w:rsidP="00AA7FCF">
            <w:pPr>
              <w:jc w:val="center"/>
              <w:rPr>
                <w:rFonts w:ascii="Wingdings" w:hAnsi="Wingdings"/>
              </w:rPr>
            </w:pPr>
          </w:p>
        </w:tc>
      </w:tr>
    </w:tbl>
    <w:p w14:paraId="475829CC" w14:textId="77777777" w:rsidR="00C07FD7" w:rsidRDefault="00C07FD7" w:rsidP="008D7BC4"/>
    <w:tbl>
      <w:tblPr>
        <w:tblStyle w:val="Grilledutableau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1"/>
        <w:gridCol w:w="532"/>
        <w:gridCol w:w="32"/>
        <w:gridCol w:w="15"/>
        <w:gridCol w:w="18"/>
        <w:gridCol w:w="33"/>
        <w:gridCol w:w="473"/>
        <w:gridCol w:w="35"/>
        <w:gridCol w:w="34"/>
        <w:gridCol w:w="35"/>
        <w:gridCol w:w="566"/>
        <w:gridCol w:w="35"/>
        <w:gridCol w:w="35"/>
        <w:gridCol w:w="34"/>
        <w:gridCol w:w="35"/>
        <w:gridCol w:w="521"/>
        <w:gridCol w:w="38"/>
        <w:gridCol w:w="37"/>
        <w:gridCol w:w="37"/>
      </w:tblGrid>
      <w:tr w:rsidR="00AA7FCF" w:rsidRPr="00AA7FCF" w14:paraId="54237A11" w14:textId="3A0F22EC" w:rsidTr="00C5459B">
        <w:trPr>
          <w:gridAfter w:val="8"/>
          <w:wAfter w:w="772" w:type="dxa"/>
        </w:trPr>
        <w:tc>
          <w:tcPr>
            <w:tcW w:w="7241" w:type="dxa"/>
          </w:tcPr>
          <w:p w14:paraId="24E72FDA" w14:textId="2D56F6BE" w:rsidR="00AA7FCF" w:rsidRPr="00C5459B" w:rsidRDefault="00AA7FCF" w:rsidP="00C5459B">
            <w:pPr>
              <w:pStyle w:val="Paragraphedeliste"/>
              <w:numPr>
                <w:ilvl w:val="0"/>
                <w:numId w:val="2"/>
              </w:numPr>
              <w:rPr>
                <w:rFonts w:ascii="American Typewriter" w:hAnsi="American Typewriter"/>
                <w:sz w:val="28"/>
                <w:szCs w:val="28"/>
              </w:rPr>
            </w:pPr>
            <w:r w:rsidRPr="00C5459B">
              <w:rPr>
                <w:rFonts w:ascii="American Typewriter" w:hAnsi="American Typewriter"/>
                <w:sz w:val="28"/>
                <w:szCs w:val="28"/>
              </w:rPr>
              <w:t>Devant le bloc : la rencontre avec le chirurgien</w:t>
            </w:r>
          </w:p>
        </w:tc>
        <w:tc>
          <w:tcPr>
            <w:tcW w:w="579" w:type="dxa"/>
            <w:gridSpan w:val="3"/>
            <w:vAlign w:val="center"/>
          </w:tcPr>
          <w:p w14:paraId="5AD23DF3" w14:textId="3C5D5EC8" w:rsidR="00AA7FCF" w:rsidRPr="00AA7FCF" w:rsidRDefault="00AA7FCF" w:rsidP="00AA7FCF">
            <w:proofErr w:type="gramStart"/>
            <w:r>
              <w:t>vrai</w:t>
            </w:r>
            <w:proofErr w:type="gramEnd"/>
          </w:p>
        </w:tc>
        <w:tc>
          <w:tcPr>
            <w:tcW w:w="559" w:type="dxa"/>
            <w:gridSpan w:val="4"/>
          </w:tcPr>
          <w:p w14:paraId="2F8B9DB4" w14:textId="77777777" w:rsidR="00AA7FCF" w:rsidRPr="00AA7FCF" w:rsidRDefault="00AA7FCF" w:rsidP="00AA7FCF"/>
        </w:tc>
        <w:tc>
          <w:tcPr>
            <w:tcW w:w="635" w:type="dxa"/>
            <w:gridSpan w:val="3"/>
          </w:tcPr>
          <w:p w14:paraId="71BB8F79" w14:textId="26A48D64" w:rsidR="00AA7FCF" w:rsidRPr="00AA7FCF" w:rsidRDefault="00AA7FCF" w:rsidP="00AA7FCF">
            <w:proofErr w:type="gramStart"/>
            <w:r>
              <w:t>faux</w:t>
            </w:r>
            <w:proofErr w:type="gramEnd"/>
          </w:p>
        </w:tc>
      </w:tr>
      <w:tr w:rsidR="00AA7FCF" w:rsidRPr="00AA7FCF" w14:paraId="7E2994F8" w14:textId="437C09B2" w:rsidTr="00C5459B">
        <w:trPr>
          <w:gridAfter w:val="8"/>
          <w:wAfter w:w="772" w:type="dxa"/>
        </w:trPr>
        <w:tc>
          <w:tcPr>
            <w:tcW w:w="7241" w:type="dxa"/>
          </w:tcPr>
          <w:p w14:paraId="700EADAC" w14:textId="77777777" w:rsidR="00AA7FCF" w:rsidRPr="00C5459B" w:rsidRDefault="00AA7FCF" w:rsidP="00C5459B">
            <w:pPr>
              <w:pStyle w:val="Paragraphedeliste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Le chirurgien ne connait pas son patient</w:t>
            </w:r>
          </w:p>
        </w:tc>
        <w:tc>
          <w:tcPr>
            <w:tcW w:w="579" w:type="dxa"/>
            <w:gridSpan w:val="3"/>
            <w:vAlign w:val="center"/>
          </w:tcPr>
          <w:p w14:paraId="59E13341" w14:textId="6509F951" w:rsidR="00AA7FCF" w:rsidRPr="00AA7FCF" w:rsidRDefault="00AA7FCF" w:rsidP="00AA7FCF"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559" w:type="dxa"/>
            <w:gridSpan w:val="4"/>
          </w:tcPr>
          <w:p w14:paraId="6D130D58" w14:textId="77777777" w:rsidR="00AA7FCF" w:rsidRPr="00AA7FCF" w:rsidRDefault="00AA7FCF" w:rsidP="00AA7FCF"/>
        </w:tc>
        <w:tc>
          <w:tcPr>
            <w:tcW w:w="635" w:type="dxa"/>
            <w:gridSpan w:val="3"/>
            <w:vAlign w:val="center"/>
          </w:tcPr>
          <w:p w14:paraId="088CCB82" w14:textId="11D1038E" w:rsidR="00AA7FCF" w:rsidRPr="00AA7FCF" w:rsidRDefault="00AA7FCF" w:rsidP="00AA7FCF"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0C33FADA" w14:textId="77777777" w:rsidTr="00C5459B">
        <w:trPr>
          <w:gridAfter w:val="3"/>
          <w:wAfter w:w="112" w:type="dxa"/>
        </w:trPr>
        <w:tc>
          <w:tcPr>
            <w:tcW w:w="7773" w:type="dxa"/>
            <w:gridSpan w:val="2"/>
            <w:tcBorders>
              <w:bottom w:val="dashed" w:sz="4" w:space="0" w:color="auto"/>
            </w:tcBorders>
            <w:vAlign w:val="bottom"/>
          </w:tcPr>
          <w:p w14:paraId="7956FB6E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1" w:type="dxa"/>
            <w:gridSpan w:val="5"/>
            <w:tcBorders>
              <w:bottom w:val="dashed" w:sz="4" w:space="0" w:color="auto"/>
            </w:tcBorders>
            <w:vAlign w:val="center"/>
          </w:tcPr>
          <w:p w14:paraId="18F89643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5"/>
            <w:tcBorders>
              <w:bottom w:val="dashed" w:sz="4" w:space="0" w:color="auto"/>
            </w:tcBorders>
          </w:tcPr>
          <w:p w14:paraId="13A94004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25" w:type="dxa"/>
            <w:gridSpan w:val="4"/>
            <w:tcBorders>
              <w:bottom w:val="dashed" w:sz="4" w:space="0" w:color="auto"/>
            </w:tcBorders>
            <w:vAlign w:val="center"/>
          </w:tcPr>
          <w:p w14:paraId="5F098B5B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AA7FCF" w:rsidRPr="00AA7FCF" w14:paraId="1A62B7C6" w14:textId="1C67E58A" w:rsidTr="00C5459B">
        <w:trPr>
          <w:gridAfter w:val="8"/>
          <w:wAfter w:w="772" w:type="dxa"/>
        </w:trPr>
        <w:tc>
          <w:tcPr>
            <w:tcW w:w="7241" w:type="dxa"/>
          </w:tcPr>
          <w:p w14:paraId="1C44E71B" w14:textId="77777777" w:rsidR="00AA7FCF" w:rsidRPr="00C5459B" w:rsidRDefault="00AA7FCF" w:rsidP="00C5459B">
            <w:pPr>
              <w:pStyle w:val="Paragraphedeliste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Le chirurgien lui parle d’abord de son opération</w:t>
            </w:r>
          </w:p>
        </w:tc>
        <w:tc>
          <w:tcPr>
            <w:tcW w:w="579" w:type="dxa"/>
            <w:gridSpan w:val="3"/>
            <w:vAlign w:val="center"/>
          </w:tcPr>
          <w:p w14:paraId="2D776259" w14:textId="4AAE9063" w:rsidR="00AA7FCF" w:rsidRPr="00AA7FCF" w:rsidRDefault="00AA7FCF" w:rsidP="00AA7FCF"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559" w:type="dxa"/>
            <w:gridSpan w:val="4"/>
          </w:tcPr>
          <w:p w14:paraId="3BA46CFE" w14:textId="77777777" w:rsidR="00AA7FCF" w:rsidRPr="00AA7FCF" w:rsidRDefault="00AA7FCF" w:rsidP="00AA7FCF"/>
        </w:tc>
        <w:tc>
          <w:tcPr>
            <w:tcW w:w="635" w:type="dxa"/>
            <w:gridSpan w:val="3"/>
            <w:vAlign w:val="center"/>
          </w:tcPr>
          <w:p w14:paraId="58DD9228" w14:textId="1A822A57" w:rsidR="00AA7FCF" w:rsidRPr="00AA7FCF" w:rsidRDefault="00AA7FCF" w:rsidP="00AA7FCF"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7D35683E" w14:textId="77777777" w:rsidTr="00C5459B">
        <w:trPr>
          <w:gridAfter w:val="2"/>
          <w:wAfter w:w="74" w:type="dxa"/>
        </w:trPr>
        <w:tc>
          <w:tcPr>
            <w:tcW w:w="7805" w:type="dxa"/>
            <w:gridSpan w:val="3"/>
            <w:tcBorders>
              <w:bottom w:val="dashed" w:sz="4" w:space="0" w:color="auto"/>
            </w:tcBorders>
            <w:vAlign w:val="bottom"/>
          </w:tcPr>
          <w:p w14:paraId="412B3A0A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4" w:type="dxa"/>
            <w:gridSpan w:val="5"/>
            <w:tcBorders>
              <w:bottom w:val="dashed" w:sz="4" w:space="0" w:color="auto"/>
            </w:tcBorders>
            <w:vAlign w:val="center"/>
          </w:tcPr>
          <w:p w14:paraId="325E57FE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5"/>
            <w:tcBorders>
              <w:bottom w:val="dashed" w:sz="4" w:space="0" w:color="auto"/>
            </w:tcBorders>
          </w:tcPr>
          <w:p w14:paraId="68627440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28" w:type="dxa"/>
            <w:gridSpan w:val="4"/>
            <w:tcBorders>
              <w:bottom w:val="dashed" w:sz="4" w:space="0" w:color="auto"/>
            </w:tcBorders>
            <w:vAlign w:val="center"/>
          </w:tcPr>
          <w:p w14:paraId="2412B84F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AA7FCF" w:rsidRPr="00AA7FCF" w14:paraId="67FD9982" w14:textId="473CFD1F" w:rsidTr="00C5459B">
        <w:trPr>
          <w:gridAfter w:val="8"/>
          <w:wAfter w:w="772" w:type="dxa"/>
        </w:trPr>
        <w:tc>
          <w:tcPr>
            <w:tcW w:w="7241" w:type="dxa"/>
          </w:tcPr>
          <w:p w14:paraId="5830ECE9" w14:textId="77777777" w:rsidR="00AA7FCF" w:rsidRPr="00C5459B" w:rsidRDefault="00AA7FCF" w:rsidP="00C5459B">
            <w:pPr>
              <w:pStyle w:val="Paragraphedeliste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Le chirurgien veut mettre à l’aise son patient</w:t>
            </w:r>
          </w:p>
        </w:tc>
        <w:tc>
          <w:tcPr>
            <w:tcW w:w="579" w:type="dxa"/>
            <w:gridSpan w:val="3"/>
            <w:vAlign w:val="center"/>
          </w:tcPr>
          <w:p w14:paraId="4B3FC67C" w14:textId="25E5F863" w:rsidR="00AA7FCF" w:rsidRPr="00AA7FCF" w:rsidRDefault="00AA7FCF" w:rsidP="00AA7FCF"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559" w:type="dxa"/>
            <w:gridSpan w:val="4"/>
          </w:tcPr>
          <w:p w14:paraId="58E443E7" w14:textId="77777777" w:rsidR="00AA7FCF" w:rsidRPr="00AA7FCF" w:rsidRDefault="00AA7FCF" w:rsidP="00AA7FCF"/>
        </w:tc>
        <w:tc>
          <w:tcPr>
            <w:tcW w:w="635" w:type="dxa"/>
            <w:gridSpan w:val="3"/>
            <w:vAlign w:val="center"/>
          </w:tcPr>
          <w:p w14:paraId="09C75A05" w14:textId="0E9F1796" w:rsidR="00AA7FCF" w:rsidRPr="00AA7FCF" w:rsidRDefault="00AA7FCF" w:rsidP="00AA7FCF"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0F1E604B" w14:textId="77777777" w:rsidTr="00C5459B">
        <w:trPr>
          <w:gridAfter w:val="1"/>
          <w:wAfter w:w="37" w:type="dxa"/>
        </w:trPr>
        <w:tc>
          <w:tcPr>
            <w:tcW w:w="7838" w:type="dxa"/>
            <w:gridSpan w:val="5"/>
            <w:tcBorders>
              <w:bottom w:val="dashed" w:sz="4" w:space="0" w:color="auto"/>
            </w:tcBorders>
            <w:vAlign w:val="bottom"/>
          </w:tcPr>
          <w:p w14:paraId="04ECFF8C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5" w:type="dxa"/>
            <w:gridSpan w:val="4"/>
            <w:tcBorders>
              <w:bottom w:val="dashed" w:sz="4" w:space="0" w:color="auto"/>
            </w:tcBorders>
            <w:vAlign w:val="center"/>
          </w:tcPr>
          <w:p w14:paraId="13145C6D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5"/>
            <w:tcBorders>
              <w:bottom w:val="dashed" w:sz="4" w:space="0" w:color="auto"/>
            </w:tcBorders>
          </w:tcPr>
          <w:p w14:paraId="0F2A8EC7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1" w:type="dxa"/>
            <w:gridSpan w:val="4"/>
            <w:tcBorders>
              <w:bottom w:val="dashed" w:sz="4" w:space="0" w:color="auto"/>
            </w:tcBorders>
            <w:vAlign w:val="center"/>
          </w:tcPr>
          <w:p w14:paraId="6EB41F36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AA7FCF" w:rsidRPr="00AA7FCF" w14:paraId="4C1C21B7" w14:textId="3FD5176E" w:rsidTr="00C5459B">
        <w:trPr>
          <w:gridAfter w:val="8"/>
          <w:wAfter w:w="772" w:type="dxa"/>
        </w:trPr>
        <w:tc>
          <w:tcPr>
            <w:tcW w:w="7241" w:type="dxa"/>
          </w:tcPr>
          <w:p w14:paraId="06F6FB87" w14:textId="77777777" w:rsidR="00AA7FCF" w:rsidRPr="00C5459B" w:rsidRDefault="00AA7FCF" w:rsidP="00C5459B">
            <w:pPr>
              <w:pStyle w:val="Paragraphedeliste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Le chirurgien n’est pas trop optimiste sur l’opération et ses suites</w:t>
            </w:r>
          </w:p>
        </w:tc>
        <w:tc>
          <w:tcPr>
            <w:tcW w:w="579" w:type="dxa"/>
            <w:gridSpan w:val="3"/>
            <w:vAlign w:val="center"/>
          </w:tcPr>
          <w:p w14:paraId="02681693" w14:textId="0276C051" w:rsidR="00AA7FCF" w:rsidRPr="00AA7FCF" w:rsidRDefault="00AA7FCF" w:rsidP="00AA7FCF"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559" w:type="dxa"/>
            <w:gridSpan w:val="4"/>
          </w:tcPr>
          <w:p w14:paraId="5576D200" w14:textId="77777777" w:rsidR="00AA7FCF" w:rsidRPr="00AA7FCF" w:rsidRDefault="00AA7FCF" w:rsidP="00AA7FCF"/>
        </w:tc>
        <w:tc>
          <w:tcPr>
            <w:tcW w:w="635" w:type="dxa"/>
            <w:gridSpan w:val="3"/>
            <w:vAlign w:val="center"/>
          </w:tcPr>
          <w:p w14:paraId="6CF0B7D7" w14:textId="08589004" w:rsidR="00AA7FCF" w:rsidRPr="00AA7FCF" w:rsidRDefault="00AA7FCF" w:rsidP="00AA7FCF"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59103589" w14:textId="77777777" w:rsidTr="00C5459B">
        <w:tc>
          <w:tcPr>
            <w:tcW w:w="7871" w:type="dxa"/>
            <w:gridSpan w:val="6"/>
            <w:tcBorders>
              <w:bottom w:val="dashed" w:sz="4" w:space="0" w:color="auto"/>
            </w:tcBorders>
            <w:vAlign w:val="bottom"/>
          </w:tcPr>
          <w:p w14:paraId="1B60D286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7" w:type="dxa"/>
            <w:gridSpan w:val="4"/>
            <w:tcBorders>
              <w:bottom w:val="dashed" w:sz="4" w:space="0" w:color="auto"/>
            </w:tcBorders>
            <w:vAlign w:val="center"/>
          </w:tcPr>
          <w:p w14:paraId="6C7917C6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5"/>
            <w:tcBorders>
              <w:bottom w:val="dashed" w:sz="4" w:space="0" w:color="auto"/>
            </w:tcBorders>
          </w:tcPr>
          <w:p w14:paraId="7C91F080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3" w:type="dxa"/>
            <w:gridSpan w:val="4"/>
            <w:tcBorders>
              <w:bottom w:val="dashed" w:sz="4" w:space="0" w:color="auto"/>
            </w:tcBorders>
            <w:vAlign w:val="center"/>
          </w:tcPr>
          <w:p w14:paraId="05C45C29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14:paraId="039435CC" w14:textId="500DEFE7" w:rsidR="008D7BC4" w:rsidRDefault="008D7BC4" w:rsidP="008D7BC4"/>
    <w:p w14:paraId="41B95C37" w14:textId="77777777" w:rsidR="00C07FD7" w:rsidRDefault="00C07FD7" w:rsidP="008D7BC4"/>
    <w:tbl>
      <w:tblPr>
        <w:tblStyle w:val="Grilledutableau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579"/>
        <w:gridCol w:w="261"/>
        <w:gridCol w:w="444"/>
        <w:gridCol w:w="135"/>
        <w:gridCol w:w="249"/>
        <w:gridCol w:w="251"/>
        <w:gridCol w:w="384"/>
      </w:tblGrid>
      <w:tr w:rsidR="00C5459B" w:rsidRPr="00F4639B" w14:paraId="5685AA1B" w14:textId="77777777" w:rsidTr="00C5459B">
        <w:tc>
          <w:tcPr>
            <w:tcW w:w="8744" w:type="dxa"/>
            <w:gridSpan w:val="3"/>
          </w:tcPr>
          <w:p w14:paraId="57F7A55A" w14:textId="24AB154E" w:rsidR="008D345E" w:rsidRPr="00C5459B" w:rsidRDefault="008D345E" w:rsidP="00C5459B">
            <w:pPr>
              <w:pStyle w:val="Paragraphedeliste"/>
              <w:numPr>
                <w:ilvl w:val="0"/>
                <w:numId w:val="2"/>
              </w:numPr>
              <w:rPr>
                <w:rFonts w:ascii="American Typewriter" w:hAnsi="American Typewriter"/>
                <w:sz w:val="28"/>
                <w:szCs w:val="28"/>
              </w:rPr>
            </w:pPr>
            <w:r w:rsidRPr="00C5459B">
              <w:rPr>
                <w:rFonts w:ascii="American Typewriter" w:hAnsi="American Typewriter"/>
                <w:sz w:val="28"/>
                <w:szCs w:val="28"/>
              </w:rPr>
              <w:t>Devant le bloc : la rencontre avec l’infirmier anesthésiste</w:t>
            </w:r>
          </w:p>
        </w:tc>
        <w:tc>
          <w:tcPr>
            <w:tcW w:w="579" w:type="dxa"/>
            <w:gridSpan w:val="2"/>
            <w:vAlign w:val="center"/>
          </w:tcPr>
          <w:p w14:paraId="528F4DC1" w14:textId="77777777" w:rsidR="008D345E" w:rsidRPr="00F4639B" w:rsidRDefault="008D345E" w:rsidP="008D345E">
            <w:pPr>
              <w:jc w:val="center"/>
            </w:pPr>
            <w:proofErr w:type="gramStart"/>
            <w:r>
              <w:t>vrai</w:t>
            </w:r>
            <w:proofErr w:type="gramEnd"/>
          </w:p>
        </w:tc>
        <w:tc>
          <w:tcPr>
            <w:tcW w:w="249" w:type="dxa"/>
          </w:tcPr>
          <w:p w14:paraId="5EA6B9B5" w14:textId="77777777" w:rsidR="008D345E" w:rsidRPr="00F4639B" w:rsidRDefault="008D345E" w:rsidP="008D345E"/>
        </w:tc>
        <w:tc>
          <w:tcPr>
            <w:tcW w:w="635" w:type="dxa"/>
            <w:gridSpan w:val="2"/>
          </w:tcPr>
          <w:p w14:paraId="3D2F315E" w14:textId="77777777" w:rsidR="008D345E" w:rsidRPr="00F4639B" w:rsidRDefault="008D345E" w:rsidP="008D345E">
            <w:proofErr w:type="gramStart"/>
            <w:r>
              <w:t>faux</w:t>
            </w:r>
            <w:proofErr w:type="gramEnd"/>
          </w:p>
        </w:tc>
      </w:tr>
      <w:tr w:rsidR="00C5459B" w:rsidRPr="00F4639B" w14:paraId="1A41DACF" w14:textId="77777777" w:rsidTr="00C5459B">
        <w:tc>
          <w:tcPr>
            <w:tcW w:w="8744" w:type="dxa"/>
            <w:gridSpan w:val="3"/>
          </w:tcPr>
          <w:p w14:paraId="60DBA82C" w14:textId="31CBA5C2" w:rsidR="008D345E" w:rsidRPr="00C5459B" w:rsidRDefault="008D345E" w:rsidP="00C5459B">
            <w:pPr>
              <w:pStyle w:val="Paragraphedeliste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L’infirmier anesthésiste ne se présente pas</w:t>
            </w:r>
          </w:p>
        </w:tc>
        <w:tc>
          <w:tcPr>
            <w:tcW w:w="579" w:type="dxa"/>
            <w:gridSpan w:val="2"/>
            <w:vAlign w:val="center"/>
          </w:tcPr>
          <w:p w14:paraId="65CF7C12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249" w:type="dxa"/>
          </w:tcPr>
          <w:p w14:paraId="63D7A171" w14:textId="77777777" w:rsidR="008D345E" w:rsidRPr="00F4639B" w:rsidRDefault="008D345E" w:rsidP="008F4B65"/>
        </w:tc>
        <w:tc>
          <w:tcPr>
            <w:tcW w:w="635" w:type="dxa"/>
            <w:gridSpan w:val="2"/>
            <w:vAlign w:val="center"/>
          </w:tcPr>
          <w:p w14:paraId="62596343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5C1B457A" w14:textId="77777777" w:rsidTr="008F4B65">
        <w:trPr>
          <w:gridAfter w:val="1"/>
          <w:wAfter w:w="384" w:type="dxa"/>
        </w:trPr>
        <w:tc>
          <w:tcPr>
            <w:tcW w:w="7904" w:type="dxa"/>
            <w:tcBorders>
              <w:bottom w:val="dashed" w:sz="4" w:space="0" w:color="auto"/>
            </w:tcBorders>
            <w:vAlign w:val="bottom"/>
          </w:tcPr>
          <w:p w14:paraId="5DE29BCA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597F781C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2"/>
            <w:tcBorders>
              <w:bottom w:val="dashed" w:sz="4" w:space="0" w:color="auto"/>
            </w:tcBorders>
          </w:tcPr>
          <w:p w14:paraId="0A2FC150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gridSpan w:val="3"/>
            <w:tcBorders>
              <w:bottom w:val="dashed" w:sz="4" w:space="0" w:color="auto"/>
            </w:tcBorders>
            <w:vAlign w:val="center"/>
          </w:tcPr>
          <w:p w14:paraId="6517C631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C5459B" w:rsidRPr="00F4639B" w14:paraId="468E580F" w14:textId="77777777" w:rsidTr="00DB0DE2">
        <w:tc>
          <w:tcPr>
            <w:tcW w:w="8744" w:type="dxa"/>
            <w:gridSpan w:val="3"/>
            <w:tcBorders>
              <w:bottom w:val="dashed" w:sz="4" w:space="0" w:color="auto"/>
            </w:tcBorders>
          </w:tcPr>
          <w:p w14:paraId="6B73E607" w14:textId="53C49FF9" w:rsidR="008D345E" w:rsidRPr="00C5459B" w:rsidRDefault="008D345E" w:rsidP="00C5459B">
            <w:pPr>
              <w:pStyle w:val="Paragraphedeliste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L’infirmier anesthésiste est masqué</w:t>
            </w:r>
          </w:p>
        </w:tc>
        <w:tc>
          <w:tcPr>
            <w:tcW w:w="579" w:type="dxa"/>
            <w:gridSpan w:val="2"/>
            <w:tcBorders>
              <w:bottom w:val="dashed" w:sz="4" w:space="0" w:color="auto"/>
            </w:tcBorders>
            <w:vAlign w:val="center"/>
          </w:tcPr>
          <w:p w14:paraId="584C8889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249" w:type="dxa"/>
            <w:tcBorders>
              <w:bottom w:val="dashed" w:sz="4" w:space="0" w:color="auto"/>
            </w:tcBorders>
          </w:tcPr>
          <w:p w14:paraId="0B1EE27D" w14:textId="77777777" w:rsidR="008D345E" w:rsidRPr="00F4639B" w:rsidRDefault="008D345E" w:rsidP="008F4B65"/>
        </w:tc>
        <w:tc>
          <w:tcPr>
            <w:tcW w:w="635" w:type="dxa"/>
            <w:gridSpan w:val="2"/>
            <w:tcBorders>
              <w:bottom w:val="dashed" w:sz="4" w:space="0" w:color="auto"/>
            </w:tcBorders>
            <w:vAlign w:val="center"/>
          </w:tcPr>
          <w:p w14:paraId="3AE38C68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F4639B" w14:paraId="66021DAC" w14:textId="77777777" w:rsidTr="00DB0DE2">
        <w:tc>
          <w:tcPr>
            <w:tcW w:w="8744" w:type="dxa"/>
            <w:gridSpan w:val="3"/>
            <w:tcBorders>
              <w:top w:val="dashed" w:sz="4" w:space="0" w:color="auto"/>
            </w:tcBorders>
          </w:tcPr>
          <w:p w14:paraId="5DD50EF7" w14:textId="15127065" w:rsidR="008D345E" w:rsidRPr="00C5459B" w:rsidRDefault="008D345E" w:rsidP="00C5459B">
            <w:pPr>
              <w:pStyle w:val="Paragraphedeliste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L’infirmier anesthésiste explique son rôle</w:t>
            </w:r>
          </w:p>
        </w:tc>
        <w:tc>
          <w:tcPr>
            <w:tcW w:w="579" w:type="dxa"/>
            <w:gridSpan w:val="2"/>
            <w:tcBorders>
              <w:top w:val="dashed" w:sz="4" w:space="0" w:color="auto"/>
            </w:tcBorders>
            <w:vAlign w:val="center"/>
          </w:tcPr>
          <w:p w14:paraId="51ABF990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249" w:type="dxa"/>
            <w:tcBorders>
              <w:top w:val="dashed" w:sz="4" w:space="0" w:color="auto"/>
            </w:tcBorders>
          </w:tcPr>
          <w:p w14:paraId="4D91EF5D" w14:textId="77777777" w:rsidR="008D345E" w:rsidRPr="00F4639B" w:rsidRDefault="008D345E" w:rsidP="008F4B65"/>
        </w:tc>
        <w:tc>
          <w:tcPr>
            <w:tcW w:w="635" w:type="dxa"/>
            <w:gridSpan w:val="2"/>
            <w:tcBorders>
              <w:top w:val="dashed" w:sz="4" w:space="0" w:color="auto"/>
            </w:tcBorders>
            <w:vAlign w:val="center"/>
          </w:tcPr>
          <w:p w14:paraId="7298ABC2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431A3C72" w14:textId="77777777" w:rsidTr="008F4B65">
        <w:trPr>
          <w:gridAfter w:val="1"/>
          <w:wAfter w:w="384" w:type="dxa"/>
        </w:trPr>
        <w:tc>
          <w:tcPr>
            <w:tcW w:w="7904" w:type="dxa"/>
            <w:tcBorders>
              <w:bottom w:val="dashed" w:sz="4" w:space="0" w:color="auto"/>
            </w:tcBorders>
            <w:vAlign w:val="bottom"/>
          </w:tcPr>
          <w:p w14:paraId="20516D57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6EDC5FE5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2"/>
            <w:tcBorders>
              <w:bottom w:val="dashed" w:sz="4" w:space="0" w:color="auto"/>
            </w:tcBorders>
          </w:tcPr>
          <w:p w14:paraId="1757C45D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gridSpan w:val="3"/>
            <w:tcBorders>
              <w:bottom w:val="dashed" w:sz="4" w:space="0" w:color="auto"/>
            </w:tcBorders>
            <w:vAlign w:val="center"/>
          </w:tcPr>
          <w:p w14:paraId="1D14D41E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C5459B" w:rsidRPr="00F4639B" w14:paraId="360BA6B9" w14:textId="77777777" w:rsidTr="00C5459B">
        <w:tc>
          <w:tcPr>
            <w:tcW w:w="8744" w:type="dxa"/>
            <w:gridSpan w:val="3"/>
          </w:tcPr>
          <w:p w14:paraId="7A393469" w14:textId="1ED4313D" w:rsidR="008D345E" w:rsidRPr="00C5459B" w:rsidRDefault="008D345E" w:rsidP="00C5459B">
            <w:pPr>
              <w:pStyle w:val="Paragraphedeliste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L’infirmier anesthésiste s’adapte à la demande de son patient</w:t>
            </w:r>
          </w:p>
        </w:tc>
        <w:tc>
          <w:tcPr>
            <w:tcW w:w="579" w:type="dxa"/>
            <w:gridSpan w:val="2"/>
            <w:vAlign w:val="center"/>
          </w:tcPr>
          <w:p w14:paraId="7F9C93AE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249" w:type="dxa"/>
          </w:tcPr>
          <w:p w14:paraId="34DA7E03" w14:textId="77777777" w:rsidR="008D345E" w:rsidRPr="00F4639B" w:rsidRDefault="008D345E" w:rsidP="008F4B65"/>
        </w:tc>
        <w:tc>
          <w:tcPr>
            <w:tcW w:w="635" w:type="dxa"/>
            <w:gridSpan w:val="2"/>
            <w:vAlign w:val="center"/>
          </w:tcPr>
          <w:p w14:paraId="3D21000C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7A29F74C" w14:textId="77777777" w:rsidTr="008F4B65">
        <w:trPr>
          <w:gridAfter w:val="1"/>
          <w:wAfter w:w="384" w:type="dxa"/>
        </w:trPr>
        <w:tc>
          <w:tcPr>
            <w:tcW w:w="7904" w:type="dxa"/>
            <w:tcBorders>
              <w:bottom w:val="dashed" w:sz="4" w:space="0" w:color="auto"/>
            </w:tcBorders>
            <w:vAlign w:val="bottom"/>
          </w:tcPr>
          <w:p w14:paraId="608DA812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35759F65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2"/>
            <w:tcBorders>
              <w:bottom w:val="dashed" w:sz="4" w:space="0" w:color="auto"/>
            </w:tcBorders>
          </w:tcPr>
          <w:p w14:paraId="7C70ABE5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gridSpan w:val="3"/>
            <w:tcBorders>
              <w:bottom w:val="dashed" w:sz="4" w:space="0" w:color="auto"/>
            </w:tcBorders>
            <w:vAlign w:val="center"/>
          </w:tcPr>
          <w:p w14:paraId="097F77F7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DB0DE2" w:rsidRPr="00F4639B" w14:paraId="781E0A1C" w14:textId="77777777" w:rsidTr="00DB0DE2">
        <w:tc>
          <w:tcPr>
            <w:tcW w:w="8744" w:type="dxa"/>
            <w:gridSpan w:val="3"/>
            <w:tcBorders>
              <w:bottom w:val="dashed" w:sz="4" w:space="0" w:color="auto"/>
            </w:tcBorders>
          </w:tcPr>
          <w:p w14:paraId="6E089CD7" w14:textId="3F8099FC" w:rsidR="00DB0DE2" w:rsidRPr="00C5459B" w:rsidRDefault="00DB0DE2" w:rsidP="00DB0DE2">
            <w:pPr>
              <w:pStyle w:val="Paragraphedeliste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  <w:r w:rsidRPr="00C54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questionne le patient s’il est à jeun ou s’il porte un appareil dentaire</w:t>
            </w:r>
          </w:p>
        </w:tc>
        <w:tc>
          <w:tcPr>
            <w:tcW w:w="579" w:type="dxa"/>
            <w:gridSpan w:val="2"/>
            <w:tcBorders>
              <w:bottom w:val="dashed" w:sz="4" w:space="0" w:color="auto"/>
            </w:tcBorders>
            <w:vAlign w:val="center"/>
          </w:tcPr>
          <w:p w14:paraId="5B75E102" w14:textId="77777777" w:rsidR="00DB0DE2" w:rsidRPr="00F4639B" w:rsidRDefault="00DB0DE2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249" w:type="dxa"/>
            <w:tcBorders>
              <w:bottom w:val="dashed" w:sz="4" w:space="0" w:color="auto"/>
            </w:tcBorders>
          </w:tcPr>
          <w:p w14:paraId="54460223" w14:textId="77777777" w:rsidR="00DB0DE2" w:rsidRPr="00F4639B" w:rsidRDefault="00DB0DE2" w:rsidP="008F4B65"/>
        </w:tc>
        <w:tc>
          <w:tcPr>
            <w:tcW w:w="635" w:type="dxa"/>
            <w:gridSpan w:val="2"/>
            <w:tcBorders>
              <w:bottom w:val="dashed" w:sz="4" w:space="0" w:color="auto"/>
            </w:tcBorders>
            <w:vAlign w:val="center"/>
          </w:tcPr>
          <w:p w14:paraId="1CCCCE96" w14:textId="77777777" w:rsidR="00DB0DE2" w:rsidRPr="00F4639B" w:rsidRDefault="00DB0DE2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F4639B" w14:paraId="58A81AB7" w14:textId="77777777" w:rsidTr="00DB0DE2">
        <w:tc>
          <w:tcPr>
            <w:tcW w:w="8744" w:type="dxa"/>
            <w:gridSpan w:val="3"/>
            <w:tcBorders>
              <w:top w:val="dashed" w:sz="4" w:space="0" w:color="auto"/>
            </w:tcBorders>
          </w:tcPr>
          <w:p w14:paraId="7807E34A" w14:textId="25F96982" w:rsidR="008D345E" w:rsidRPr="00C5459B" w:rsidRDefault="008D345E" w:rsidP="00DB0DE2">
            <w:pPr>
              <w:pStyle w:val="Paragraphedeliste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 xml:space="preserve">L’infirmier anesthésiste </w:t>
            </w:r>
            <w:r w:rsidR="00DB0DE2" w:rsidRPr="00C5459B">
              <w:rPr>
                <w:rFonts w:ascii="Times New Roman" w:hAnsi="Times New Roman" w:cs="Times New Roman"/>
              </w:rPr>
              <w:t xml:space="preserve">le fait parler </w:t>
            </w:r>
            <w:r w:rsidR="00DB0DE2">
              <w:rPr>
                <w:rFonts w:ascii="Times New Roman" w:hAnsi="Times New Roman" w:cs="Times New Roman"/>
              </w:rPr>
              <w:t>de toute autre chose que de son opération</w:t>
            </w:r>
          </w:p>
        </w:tc>
        <w:tc>
          <w:tcPr>
            <w:tcW w:w="579" w:type="dxa"/>
            <w:gridSpan w:val="2"/>
            <w:tcBorders>
              <w:top w:val="dashed" w:sz="4" w:space="0" w:color="auto"/>
            </w:tcBorders>
            <w:vAlign w:val="center"/>
          </w:tcPr>
          <w:p w14:paraId="61A79726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249" w:type="dxa"/>
            <w:tcBorders>
              <w:top w:val="dashed" w:sz="4" w:space="0" w:color="auto"/>
            </w:tcBorders>
          </w:tcPr>
          <w:p w14:paraId="755E8403" w14:textId="77777777" w:rsidR="008D345E" w:rsidRPr="00F4639B" w:rsidRDefault="008D345E" w:rsidP="008F4B65"/>
        </w:tc>
        <w:tc>
          <w:tcPr>
            <w:tcW w:w="635" w:type="dxa"/>
            <w:gridSpan w:val="2"/>
            <w:tcBorders>
              <w:top w:val="dashed" w:sz="4" w:space="0" w:color="auto"/>
            </w:tcBorders>
            <w:vAlign w:val="center"/>
          </w:tcPr>
          <w:p w14:paraId="45FB66EB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1AD88231" w14:textId="77777777" w:rsidTr="00DB0DE2">
        <w:trPr>
          <w:gridAfter w:val="1"/>
          <w:wAfter w:w="384" w:type="dxa"/>
        </w:trPr>
        <w:tc>
          <w:tcPr>
            <w:tcW w:w="7904" w:type="dxa"/>
            <w:tcBorders>
              <w:bottom w:val="dashed" w:sz="4" w:space="0" w:color="auto"/>
            </w:tcBorders>
            <w:vAlign w:val="bottom"/>
          </w:tcPr>
          <w:p w14:paraId="37012422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41D3FA34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2"/>
            <w:tcBorders>
              <w:bottom w:val="dashed" w:sz="4" w:space="0" w:color="auto"/>
            </w:tcBorders>
          </w:tcPr>
          <w:p w14:paraId="7C326C29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gridSpan w:val="3"/>
            <w:tcBorders>
              <w:bottom w:val="dashed" w:sz="4" w:space="0" w:color="auto"/>
            </w:tcBorders>
            <w:vAlign w:val="center"/>
          </w:tcPr>
          <w:p w14:paraId="356C67D7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C5459B" w:rsidRPr="00F4639B" w14:paraId="5CA8D39C" w14:textId="77777777" w:rsidTr="00C5459B">
        <w:tc>
          <w:tcPr>
            <w:tcW w:w="8744" w:type="dxa"/>
            <w:gridSpan w:val="3"/>
          </w:tcPr>
          <w:p w14:paraId="4415B40C" w14:textId="756B6216" w:rsidR="008D345E" w:rsidRPr="00C5459B" w:rsidRDefault="008D345E" w:rsidP="00DB0DE2">
            <w:pPr>
              <w:pStyle w:val="Paragraphedeliste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lastRenderedPageBreak/>
              <w:t>L’infirmier anesthésiste détourne son attention quand il pique</w:t>
            </w:r>
          </w:p>
        </w:tc>
        <w:tc>
          <w:tcPr>
            <w:tcW w:w="579" w:type="dxa"/>
            <w:gridSpan w:val="2"/>
            <w:vAlign w:val="center"/>
          </w:tcPr>
          <w:p w14:paraId="0FA91AD6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249" w:type="dxa"/>
          </w:tcPr>
          <w:p w14:paraId="65773B7D" w14:textId="77777777" w:rsidR="008D345E" w:rsidRPr="00F4639B" w:rsidRDefault="008D345E" w:rsidP="008F4B65"/>
        </w:tc>
        <w:tc>
          <w:tcPr>
            <w:tcW w:w="635" w:type="dxa"/>
            <w:gridSpan w:val="2"/>
            <w:vAlign w:val="center"/>
          </w:tcPr>
          <w:p w14:paraId="2A3209A5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4C420E63" w14:textId="77777777" w:rsidTr="00DB0DE2">
        <w:trPr>
          <w:gridAfter w:val="1"/>
          <w:wAfter w:w="384" w:type="dxa"/>
        </w:trPr>
        <w:tc>
          <w:tcPr>
            <w:tcW w:w="7904" w:type="dxa"/>
            <w:tcBorders>
              <w:bottom w:val="dashed" w:sz="4" w:space="0" w:color="auto"/>
            </w:tcBorders>
            <w:vAlign w:val="bottom"/>
          </w:tcPr>
          <w:p w14:paraId="7F075888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57DC453A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2"/>
            <w:tcBorders>
              <w:bottom w:val="dashed" w:sz="4" w:space="0" w:color="auto"/>
            </w:tcBorders>
          </w:tcPr>
          <w:p w14:paraId="3858AA99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gridSpan w:val="3"/>
            <w:tcBorders>
              <w:bottom w:val="dashed" w:sz="4" w:space="0" w:color="auto"/>
            </w:tcBorders>
            <w:vAlign w:val="center"/>
          </w:tcPr>
          <w:p w14:paraId="3C9571F8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C5459B" w:rsidRPr="00F4639B" w14:paraId="413F7D9E" w14:textId="77777777" w:rsidTr="00C5459B">
        <w:tc>
          <w:tcPr>
            <w:tcW w:w="8744" w:type="dxa"/>
            <w:gridSpan w:val="3"/>
          </w:tcPr>
          <w:p w14:paraId="53CAEB40" w14:textId="73D4A3E9" w:rsidR="008D345E" w:rsidRPr="00C5459B" w:rsidRDefault="008D345E" w:rsidP="00DB0DE2">
            <w:pPr>
              <w:pStyle w:val="Paragraphedeliste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L’infirmier anesthésiste ne signale pas la fin de l’injection</w:t>
            </w:r>
          </w:p>
        </w:tc>
        <w:tc>
          <w:tcPr>
            <w:tcW w:w="579" w:type="dxa"/>
            <w:gridSpan w:val="2"/>
            <w:vAlign w:val="center"/>
          </w:tcPr>
          <w:p w14:paraId="2AAFDF73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249" w:type="dxa"/>
          </w:tcPr>
          <w:p w14:paraId="381C1984" w14:textId="77777777" w:rsidR="008D345E" w:rsidRPr="00F4639B" w:rsidRDefault="008D345E" w:rsidP="008F4B65"/>
        </w:tc>
        <w:tc>
          <w:tcPr>
            <w:tcW w:w="635" w:type="dxa"/>
            <w:gridSpan w:val="2"/>
            <w:vAlign w:val="center"/>
          </w:tcPr>
          <w:p w14:paraId="290BB585" w14:textId="7149D552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0ED24373" w14:textId="77777777" w:rsidTr="00DB0DE2">
        <w:trPr>
          <w:gridAfter w:val="1"/>
          <w:wAfter w:w="384" w:type="dxa"/>
        </w:trPr>
        <w:tc>
          <w:tcPr>
            <w:tcW w:w="7904" w:type="dxa"/>
            <w:tcBorders>
              <w:bottom w:val="dashed" w:sz="4" w:space="0" w:color="auto"/>
            </w:tcBorders>
            <w:vAlign w:val="bottom"/>
          </w:tcPr>
          <w:p w14:paraId="1D2EB6E5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242B3B3F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2"/>
            <w:tcBorders>
              <w:bottom w:val="dashed" w:sz="4" w:space="0" w:color="auto"/>
            </w:tcBorders>
          </w:tcPr>
          <w:p w14:paraId="298CA160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gridSpan w:val="3"/>
            <w:tcBorders>
              <w:bottom w:val="dashed" w:sz="4" w:space="0" w:color="auto"/>
            </w:tcBorders>
            <w:vAlign w:val="center"/>
          </w:tcPr>
          <w:p w14:paraId="1317B047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8D345E" w:rsidRPr="00F4639B" w14:paraId="60FED340" w14:textId="77777777" w:rsidTr="00C5459B">
        <w:tc>
          <w:tcPr>
            <w:tcW w:w="8744" w:type="dxa"/>
            <w:gridSpan w:val="3"/>
          </w:tcPr>
          <w:p w14:paraId="71593DCF" w14:textId="35C94115" w:rsidR="008D345E" w:rsidRPr="00C5459B" w:rsidRDefault="008D345E" w:rsidP="00DB0DE2">
            <w:pPr>
              <w:pStyle w:val="Paragraphedeliste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L’infirmier anesthésiste n’explique pas pourquoi le patient attend</w:t>
            </w:r>
          </w:p>
        </w:tc>
        <w:tc>
          <w:tcPr>
            <w:tcW w:w="579" w:type="dxa"/>
            <w:gridSpan w:val="2"/>
            <w:vAlign w:val="center"/>
          </w:tcPr>
          <w:p w14:paraId="07A527A9" w14:textId="5345F54F" w:rsidR="008D345E" w:rsidRDefault="008D345E" w:rsidP="008F4B65">
            <w:pPr>
              <w:jc w:val="center"/>
              <w:rPr>
                <w:rFonts w:ascii="Wingdings" w:hAnsi="Wingdings"/>
              </w:rPr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249" w:type="dxa"/>
          </w:tcPr>
          <w:p w14:paraId="65EF42CD" w14:textId="77777777" w:rsidR="008D345E" w:rsidRPr="00F4639B" w:rsidRDefault="008D345E" w:rsidP="008F4B65"/>
        </w:tc>
        <w:tc>
          <w:tcPr>
            <w:tcW w:w="635" w:type="dxa"/>
            <w:gridSpan w:val="2"/>
            <w:vAlign w:val="center"/>
          </w:tcPr>
          <w:p w14:paraId="26E2AC75" w14:textId="3889A047" w:rsidR="008D345E" w:rsidRDefault="008D345E" w:rsidP="008F4B65">
            <w:pPr>
              <w:jc w:val="center"/>
              <w:rPr>
                <w:rFonts w:ascii="Wingdings" w:hAnsi="Wingdings"/>
              </w:rPr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0BE547A9" w14:textId="77777777" w:rsidTr="008F4B65">
        <w:trPr>
          <w:gridAfter w:val="1"/>
          <w:wAfter w:w="384" w:type="dxa"/>
        </w:trPr>
        <w:tc>
          <w:tcPr>
            <w:tcW w:w="7904" w:type="dxa"/>
            <w:tcBorders>
              <w:bottom w:val="dashed" w:sz="4" w:space="0" w:color="auto"/>
            </w:tcBorders>
            <w:vAlign w:val="bottom"/>
          </w:tcPr>
          <w:p w14:paraId="33725A56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45005AA0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gridSpan w:val="2"/>
            <w:tcBorders>
              <w:bottom w:val="dashed" w:sz="4" w:space="0" w:color="auto"/>
            </w:tcBorders>
          </w:tcPr>
          <w:p w14:paraId="39A18D9B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gridSpan w:val="3"/>
            <w:tcBorders>
              <w:bottom w:val="dashed" w:sz="4" w:space="0" w:color="auto"/>
            </w:tcBorders>
            <w:vAlign w:val="center"/>
          </w:tcPr>
          <w:p w14:paraId="05C25937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14:paraId="50BF5E95" w14:textId="4B2EED03" w:rsidR="00C5459B" w:rsidRDefault="00C5459B" w:rsidP="00821414"/>
    <w:p w14:paraId="62477896" w14:textId="77777777" w:rsidR="00C5459B" w:rsidRDefault="00C5459B" w:rsidP="00821414"/>
    <w:tbl>
      <w:tblPr>
        <w:tblStyle w:val="Grilledutableau"/>
        <w:tblW w:w="99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7127"/>
        <w:gridCol w:w="579"/>
        <w:gridCol w:w="705"/>
        <w:gridCol w:w="635"/>
      </w:tblGrid>
      <w:tr w:rsidR="008D345E" w:rsidRPr="00F4639B" w14:paraId="4CA859F3" w14:textId="77777777" w:rsidTr="00C5459B">
        <w:trPr>
          <w:gridBefore w:val="1"/>
          <w:wBefore w:w="919" w:type="dxa"/>
        </w:trPr>
        <w:tc>
          <w:tcPr>
            <w:tcW w:w="7127" w:type="dxa"/>
          </w:tcPr>
          <w:p w14:paraId="4F9D4150" w14:textId="04BF5BCC" w:rsidR="008D345E" w:rsidRPr="00C5459B" w:rsidRDefault="008D345E" w:rsidP="00C5459B">
            <w:pPr>
              <w:pStyle w:val="Paragraphedeliste"/>
              <w:numPr>
                <w:ilvl w:val="0"/>
                <w:numId w:val="2"/>
              </w:numPr>
              <w:rPr>
                <w:rFonts w:ascii="American Typewriter" w:hAnsi="American Typewriter"/>
                <w:b/>
                <w:bCs/>
                <w:sz w:val="28"/>
                <w:szCs w:val="28"/>
              </w:rPr>
            </w:pPr>
            <w:r w:rsidRPr="00C5459B">
              <w:rPr>
                <w:rFonts w:ascii="American Typewriter" w:hAnsi="American Typewriter"/>
                <w:b/>
                <w:bCs/>
                <w:sz w:val="28"/>
                <w:szCs w:val="28"/>
              </w:rPr>
              <w:t>Dans le bloc : le médecin anesthésiste</w:t>
            </w:r>
          </w:p>
        </w:tc>
        <w:tc>
          <w:tcPr>
            <w:tcW w:w="579" w:type="dxa"/>
            <w:vAlign w:val="center"/>
          </w:tcPr>
          <w:p w14:paraId="5EDF74F3" w14:textId="77777777" w:rsidR="008D345E" w:rsidRPr="00F4639B" w:rsidRDefault="008D345E" w:rsidP="008F4B65">
            <w:pPr>
              <w:jc w:val="center"/>
            </w:pPr>
            <w:proofErr w:type="gramStart"/>
            <w:r>
              <w:t>vrai</w:t>
            </w:r>
            <w:proofErr w:type="gramEnd"/>
          </w:p>
        </w:tc>
        <w:tc>
          <w:tcPr>
            <w:tcW w:w="705" w:type="dxa"/>
          </w:tcPr>
          <w:p w14:paraId="3D9674C8" w14:textId="77777777" w:rsidR="008D345E" w:rsidRPr="00F4639B" w:rsidRDefault="008D345E" w:rsidP="008F4B65"/>
        </w:tc>
        <w:tc>
          <w:tcPr>
            <w:tcW w:w="635" w:type="dxa"/>
          </w:tcPr>
          <w:p w14:paraId="500AE2B7" w14:textId="77777777" w:rsidR="008D345E" w:rsidRPr="00F4639B" w:rsidRDefault="008D345E" w:rsidP="008F4B65">
            <w:proofErr w:type="gramStart"/>
            <w:r>
              <w:t>faux</w:t>
            </w:r>
            <w:proofErr w:type="gramEnd"/>
          </w:p>
        </w:tc>
      </w:tr>
      <w:tr w:rsidR="008D345E" w:rsidRPr="00F4639B" w14:paraId="3BC121DF" w14:textId="77777777" w:rsidTr="00C5459B">
        <w:tc>
          <w:tcPr>
            <w:tcW w:w="8046" w:type="dxa"/>
            <w:gridSpan w:val="2"/>
          </w:tcPr>
          <w:p w14:paraId="718FA673" w14:textId="009E083F" w:rsidR="008D345E" w:rsidRPr="00C5459B" w:rsidRDefault="008D345E" w:rsidP="00C5459B">
            <w:pPr>
              <w:pStyle w:val="Paragraphedeliste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 xml:space="preserve">L’anesthésiste </w:t>
            </w:r>
            <w:r w:rsidR="00DB0DE2">
              <w:rPr>
                <w:rFonts w:ascii="Times New Roman" w:hAnsi="Times New Roman" w:cs="Times New Roman"/>
              </w:rPr>
              <w:t xml:space="preserve">ne </w:t>
            </w:r>
            <w:r w:rsidRPr="00C5459B">
              <w:rPr>
                <w:rFonts w:ascii="Times New Roman" w:hAnsi="Times New Roman" w:cs="Times New Roman"/>
              </w:rPr>
              <w:t>se présente</w:t>
            </w:r>
            <w:r w:rsidR="00DB0DE2">
              <w:rPr>
                <w:rFonts w:ascii="Times New Roman" w:hAnsi="Times New Roman" w:cs="Times New Roman"/>
              </w:rPr>
              <w:t xml:space="preserve"> pas </w:t>
            </w:r>
          </w:p>
        </w:tc>
        <w:tc>
          <w:tcPr>
            <w:tcW w:w="579" w:type="dxa"/>
            <w:vAlign w:val="center"/>
          </w:tcPr>
          <w:p w14:paraId="2EF18E8D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03F68BF8" w14:textId="77777777" w:rsidR="008D345E" w:rsidRPr="00F4639B" w:rsidRDefault="008D345E" w:rsidP="008F4B65"/>
        </w:tc>
        <w:tc>
          <w:tcPr>
            <w:tcW w:w="635" w:type="dxa"/>
            <w:vAlign w:val="center"/>
          </w:tcPr>
          <w:p w14:paraId="24646D48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4D8CB3B7" w14:textId="77777777" w:rsidTr="00C5459B">
        <w:tc>
          <w:tcPr>
            <w:tcW w:w="8046" w:type="dxa"/>
            <w:gridSpan w:val="2"/>
            <w:tcBorders>
              <w:bottom w:val="dashed" w:sz="4" w:space="0" w:color="auto"/>
            </w:tcBorders>
            <w:vAlign w:val="bottom"/>
          </w:tcPr>
          <w:p w14:paraId="75FAC61B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308EDDFD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73E70734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010C3CFF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8D345E" w:rsidRPr="00F4639B" w14:paraId="5A0D5EB5" w14:textId="77777777" w:rsidTr="00C5459B">
        <w:tc>
          <w:tcPr>
            <w:tcW w:w="8046" w:type="dxa"/>
            <w:gridSpan w:val="2"/>
          </w:tcPr>
          <w:p w14:paraId="7B3D431F" w14:textId="25F673C4" w:rsidR="008D345E" w:rsidRPr="00C5459B" w:rsidRDefault="00DB0DE2" w:rsidP="00C5459B">
            <w:pPr>
              <w:pStyle w:val="Paragraphedeliste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L’anesthésiste lui demande le motif de l’opération</w:t>
            </w:r>
            <w:r w:rsidRPr="00C54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14:paraId="7844F7AA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08DE3B42" w14:textId="77777777" w:rsidR="008D345E" w:rsidRPr="00F4639B" w:rsidRDefault="008D345E" w:rsidP="008F4B65"/>
        </w:tc>
        <w:tc>
          <w:tcPr>
            <w:tcW w:w="635" w:type="dxa"/>
            <w:vAlign w:val="center"/>
          </w:tcPr>
          <w:p w14:paraId="50940840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0EE76BDF" w14:textId="77777777" w:rsidTr="00C5459B">
        <w:tc>
          <w:tcPr>
            <w:tcW w:w="8046" w:type="dxa"/>
            <w:gridSpan w:val="2"/>
            <w:tcBorders>
              <w:bottom w:val="dashed" w:sz="4" w:space="0" w:color="auto"/>
            </w:tcBorders>
            <w:vAlign w:val="bottom"/>
          </w:tcPr>
          <w:p w14:paraId="29D74C59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4398C19B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564837E4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2B9504D7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8D345E" w:rsidRPr="00F4639B" w14:paraId="23BBED6F" w14:textId="77777777" w:rsidTr="00C5459B">
        <w:tc>
          <w:tcPr>
            <w:tcW w:w="8046" w:type="dxa"/>
            <w:gridSpan w:val="2"/>
          </w:tcPr>
          <w:p w14:paraId="4DF72F54" w14:textId="7AC3EB0F" w:rsidR="008D345E" w:rsidRPr="00C5459B" w:rsidRDefault="00DB0DE2" w:rsidP="00C5459B">
            <w:pPr>
              <w:pStyle w:val="Paragraphedeliste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L’anesthésiste veut répondre aux questions possibles de son patient</w:t>
            </w:r>
          </w:p>
        </w:tc>
        <w:tc>
          <w:tcPr>
            <w:tcW w:w="579" w:type="dxa"/>
            <w:vAlign w:val="center"/>
          </w:tcPr>
          <w:p w14:paraId="1EDF80BC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7F5A7041" w14:textId="77777777" w:rsidR="008D345E" w:rsidRPr="00F4639B" w:rsidRDefault="008D345E" w:rsidP="008F4B65"/>
        </w:tc>
        <w:tc>
          <w:tcPr>
            <w:tcW w:w="635" w:type="dxa"/>
            <w:vAlign w:val="center"/>
          </w:tcPr>
          <w:p w14:paraId="4B916426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4189BA9A" w14:textId="77777777" w:rsidTr="00C5459B">
        <w:tc>
          <w:tcPr>
            <w:tcW w:w="8046" w:type="dxa"/>
            <w:gridSpan w:val="2"/>
            <w:tcBorders>
              <w:bottom w:val="dashed" w:sz="4" w:space="0" w:color="auto"/>
            </w:tcBorders>
            <w:vAlign w:val="bottom"/>
          </w:tcPr>
          <w:p w14:paraId="5F221397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39566FEE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4410E2C4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56D842DB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8D345E" w:rsidRPr="00F4639B" w14:paraId="49768D4E" w14:textId="77777777" w:rsidTr="00C5459B">
        <w:tc>
          <w:tcPr>
            <w:tcW w:w="8046" w:type="dxa"/>
            <w:gridSpan w:val="2"/>
          </w:tcPr>
          <w:p w14:paraId="7B9076D0" w14:textId="00F55648" w:rsidR="008D345E" w:rsidRPr="00C5459B" w:rsidRDefault="008D345E" w:rsidP="00C5459B">
            <w:pPr>
              <w:pStyle w:val="Paragraphedeliste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L’anesthésiste</w:t>
            </w:r>
            <w:r w:rsidR="00C5459B" w:rsidRPr="00C5459B">
              <w:rPr>
                <w:rFonts w:ascii="Times New Roman" w:hAnsi="Times New Roman" w:cs="Times New Roman"/>
              </w:rPr>
              <w:t xml:space="preserve"> lui donne un délai de temps</w:t>
            </w:r>
          </w:p>
        </w:tc>
        <w:tc>
          <w:tcPr>
            <w:tcW w:w="579" w:type="dxa"/>
            <w:vAlign w:val="center"/>
          </w:tcPr>
          <w:p w14:paraId="702B124E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3F6A2735" w14:textId="77777777" w:rsidR="008D345E" w:rsidRPr="00F4639B" w:rsidRDefault="008D345E" w:rsidP="008F4B65"/>
        </w:tc>
        <w:tc>
          <w:tcPr>
            <w:tcW w:w="635" w:type="dxa"/>
            <w:vAlign w:val="center"/>
          </w:tcPr>
          <w:p w14:paraId="666EF33E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79A0F2F4" w14:textId="77777777" w:rsidTr="00C5459B">
        <w:tc>
          <w:tcPr>
            <w:tcW w:w="8046" w:type="dxa"/>
            <w:gridSpan w:val="2"/>
            <w:tcBorders>
              <w:bottom w:val="dashed" w:sz="4" w:space="0" w:color="auto"/>
            </w:tcBorders>
            <w:vAlign w:val="bottom"/>
          </w:tcPr>
          <w:p w14:paraId="5BC88720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36F4C705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6783CFF9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46CE7666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8D345E" w:rsidRPr="00F4639B" w14:paraId="0A02EAAB" w14:textId="77777777" w:rsidTr="00C5459B">
        <w:tc>
          <w:tcPr>
            <w:tcW w:w="8046" w:type="dxa"/>
            <w:gridSpan w:val="2"/>
          </w:tcPr>
          <w:p w14:paraId="6417C5DF" w14:textId="51380A73" w:rsidR="008D345E" w:rsidRPr="00C5459B" w:rsidRDefault="008D345E" w:rsidP="00C5459B">
            <w:pPr>
              <w:pStyle w:val="Paragraphedeliste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L’anesthésiste</w:t>
            </w:r>
            <w:r w:rsidR="00C5459B" w:rsidRPr="00C5459B">
              <w:rPr>
                <w:rFonts w:ascii="Times New Roman" w:hAnsi="Times New Roman" w:cs="Times New Roman"/>
              </w:rPr>
              <w:t xml:space="preserve"> </w:t>
            </w:r>
            <w:r w:rsidR="00DB0DE2">
              <w:rPr>
                <w:rFonts w:ascii="Times New Roman" w:hAnsi="Times New Roman" w:cs="Times New Roman"/>
              </w:rPr>
              <w:t xml:space="preserve">ne </w:t>
            </w:r>
            <w:r w:rsidR="00C5459B" w:rsidRPr="00C5459B">
              <w:rPr>
                <w:rFonts w:ascii="Times New Roman" w:hAnsi="Times New Roman" w:cs="Times New Roman"/>
              </w:rPr>
              <w:t xml:space="preserve">s’inquiète </w:t>
            </w:r>
            <w:r w:rsidR="00DB0DE2">
              <w:rPr>
                <w:rFonts w:ascii="Times New Roman" w:hAnsi="Times New Roman" w:cs="Times New Roman"/>
              </w:rPr>
              <w:t>pas du confort de son patient</w:t>
            </w:r>
          </w:p>
        </w:tc>
        <w:tc>
          <w:tcPr>
            <w:tcW w:w="579" w:type="dxa"/>
            <w:vAlign w:val="center"/>
          </w:tcPr>
          <w:p w14:paraId="7F0EE25C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790EE844" w14:textId="77777777" w:rsidR="008D345E" w:rsidRPr="00F4639B" w:rsidRDefault="008D345E" w:rsidP="008F4B65"/>
        </w:tc>
        <w:tc>
          <w:tcPr>
            <w:tcW w:w="635" w:type="dxa"/>
            <w:vAlign w:val="center"/>
          </w:tcPr>
          <w:p w14:paraId="4BF17ADA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5A6B5869" w14:textId="77777777" w:rsidTr="00C5459B">
        <w:tc>
          <w:tcPr>
            <w:tcW w:w="8046" w:type="dxa"/>
            <w:gridSpan w:val="2"/>
            <w:tcBorders>
              <w:bottom w:val="dashed" w:sz="4" w:space="0" w:color="auto"/>
            </w:tcBorders>
            <w:vAlign w:val="bottom"/>
          </w:tcPr>
          <w:p w14:paraId="2E957AEB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37996203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1251E25D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6A65B205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8D345E" w:rsidRPr="00F4639B" w14:paraId="41AE1DD3" w14:textId="77777777" w:rsidTr="00C5459B">
        <w:tc>
          <w:tcPr>
            <w:tcW w:w="8046" w:type="dxa"/>
            <w:gridSpan w:val="2"/>
          </w:tcPr>
          <w:p w14:paraId="2CF1640F" w14:textId="3500366D" w:rsidR="008D345E" w:rsidRPr="00C5459B" w:rsidRDefault="008D345E" w:rsidP="00C5459B">
            <w:pPr>
              <w:pStyle w:val="Paragraphedeliste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L’anesthésiste</w:t>
            </w:r>
            <w:r w:rsidR="00C5459B" w:rsidRPr="00C5459B">
              <w:rPr>
                <w:rFonts w:ascii="Times New Roman" w:hAnsi="Times New Roman" w:cs="Times New Roman"/>
              </w:rPr>
              <w:t xml:space="preserve"> lui explique la procédure</w:t>
            </w:r>
          </w:p>
        </w:tc>
        <w:tc>
          <w:tcPr>
            <w:tcW w:w="579" w:type="dxa"/>
            <w:vAlign w:val="center"/>
          </w:tcPr>
          <w:p w14:paraId="4398674B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48BF8BE7" w14:textId="77777777" w:rsidR="008D345E" w:rsidRPr="00F4639B" w:rsidRDefault="008D345E" w:rsidP="008F4B65"/>
        </w:tc>
        <w:tc>
          <w:tcPr>
            <w:tcW w:w="635" w:type="dxa"/>
            <w:vAlign w:val="center"/>
          </w:tcPr>
          <w:p w14:paraId="7766E6B8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532F5C9E" w14:textId="77777777" w:rsidTr="00C5459B">
        <w:tc>
          <w:tcPr>
            <w:tcW w:w="8046" w:type="dxa"/>
            <w:gridSpan w:val="2"/>
            <w:tcBorders>
              <w:bottom w:val="dashed" w:sz="4" w:space="0" w:color="auto"/>
            </w:tcBorders>
            <w:vAlign w:val="bottom"/>
          </w:tcPr>
          <w:p w14:paraId="632B91E1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1988477F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1C2B960D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4F282C11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8D345E" w:rsidRPr="00F4639B" w14:paraId="64D02023" w14:textId="77777777" w:rsidTr="00C5459B">
        <w:tc>
          <w:tcPr>
            <w:tcW w:w="8046" w:type="dxa"/>
            <w:gridSpan w:val="2"/>
          </w:tcPr>
          <w:p w14:paraId="4FBB0097" w14:textId="77602D44" w:rsidR="008D345E" w:rsidRPr="00C5459B" w:rsidRDefault="008D345E" w:rsidP="00C5459B">
            <w:pPr>
              <w:pStyle w:val="Paragraphedeliste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L’anesthésiste</w:t>
            </w:r>
            <w:r w:rsidR="00C5459B" w:rsidRPr="00C5459B">
              <w:rPr>
                <w:rFonts w:ascii="Times New Roman" w:hAnsi="Times New Roman" w:cs="Times New Roman"/>
              </w:rPr>
              <w:t xml:space="preserve"> le focalise sur un souvenir agréable</w:t>
            </w:r>
          </w:p>
        </w:tc>
        <w:tc>
          <w:tcPr>
            <w:tcW w:w="579" w:type="dxa"/>
            <w:vAlign w:val="center"/>
          </w:tcPr>
          <w:p w14:paraId="541291FF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6777C81D" w14:textId="77777777" w:rsidR="008D345E" w:rsidRPr="00F4639B" w:rsidRDefault="008D345E" w:rsidP="008F4B65"/>
        </w:tc>
        <w:tc>
          <w:tcPr>
            <w:tcW w:w="635" w:type="dxa"/>
            <w:vAlign w:val="center"/>
          </w:tcPr>
          <w:p w14:paraId="7944F0A0" w14:textId="77777777" w:rsidR="008D345E" w:rsidRPr="00F4639B" w:rsidRDefault="008D345E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7229D171" w14:textId="77777777" w:rsidTr="00C5459B">
        <w:tc>
          <w:tcPr>
            <w:tcW w:w="8046" w:type="dxa"/>
            <w:gridSpan w:val="2"/>
            <w:tcBorders>
              <w:bottom w:val="dashed" w:sz="4" w:space="0" w:color="auto"/>
            </w:tcBorders>
            <w:vAlign w:val="bottom"/>
          </w:tcPr>
          <w:p w14:paraId="5B010E6F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5293ADE3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0682B715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5FB65D65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C5459B" w:rsidRPr="00F4639B" w14:paraId="26BC7D30" w14:textId="77777777" w:rsidTr="00C5459B">
        <w:tc>
          <w:tcPr>
            <w:tcW w:w="8046" w:type="dxa"/>
            <w:gridSpan w:val="2"/>
          </w:tcPr>
          <w:p w14:paraId="788D32F5" w14:textId="3D1A3C2C" w:rsidR="00C5459B" w:rsidRPr="00C5459B" w:rsidRDefault="00C5459B" w:rsidP="00C5459B">
            <w:pPr>
              <w:pStyle w:val="Paragraphedeliste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L’anesthésiste l’encourage</w:t>
            </w:r>
          </w:p>
        </w:tc>
        <w:tc>
          <w:tcPr>
            <w:tcW w:w="579" w:type="dxa"/>
          </w:tcPr>
          <w:p w14:paraId="5BE8CD20" w14:textId="77777777" w:rsidR="00C5459B" w:rsidRPr="00F4639B" w:rsidRDefault="00C5459B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0D1222AA" w14:textId="77777777" w:rsidR="00C5459B" w:rsidRPr="00F4639B" w:rsidRDefault="00C5459B" w:rsidP="008F4B65"/>
        </w:tc>
        <w:tc>
          <w:tcPr>
            <w:tcW w:w="635" w:type="dxa"/>
          </w:tcPr>
          <w:p w14:paraId="0BC885AA" w14:textId="77777777" w:rsidR="00C5459B" w:rsidRPr="00F4639B" w:rsidRDefault="00C5459B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00579251" w14:textId="77777777" w:rsidTr="00C5459B">
        <w:tc>
          <w:tcPr>
            <w:tcW w:w="8046" w:type="dxa"/>
            <w:gridSpan w:val="2"/>
            <w:tcBorders>
              <w:bottom w:val="dashed" w:sz="4" w:space="0" w:color="auto"/>
            </w:tcBorders>
            <w:vAlign w:val="bottom"/>
          </w:tcPr>
          <w:p w14:paraId="4954CF84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55A9D158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6ED1075D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6414784A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  <w:tr w:rsidR="00C5459B" w:rsidRPr="00F4639B" w14:paraId="39C139DD" w14:textId="77777777" w:rsidTr="00C5459B">
        <w:tc>
          <w:tcPr>
            <w:tcW w:w="8046" w:type="dxa"/>
            <w:gridSpan w:val="2"/>
          </w:tcPr>
          <w:p w14:paraId="281B5748" w14:textId="3DC28CB1" w:rsidR="00C5459B" w:rsidRPr="00C5459B" w:rsidRDefault="00C5459B" w:rsidP="00C5459B">
            <w:pPr>
              <w:pStyle w:val="Paragraphedeliste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</w:rPr>
            </w:pPr>
            <w:r w:rsidRPr="00C5459B">
              <w:rPr>
                <w:rFonts w:ascii="Times New Roman" w:hAnsi="Times New Roman" w:cs="Times New Roman"/>
              </w:rPr>
              <w:t>L’anesthésiste attire son attention positive sur son corps et ses sensations.</w:t>
            </w:r>
          </w:p>
        </w:tc>
        <w:tc>
          <w:tcPr>
            <w:tcW w:w="579" w:type="dxa"/>
          </w:tcPr>
          <w:p w14:paraId="3BF02B84" w14:textId="77777777" w:rsidR="00C5459B" w:rsidRPr="00F4639B" w:rsidRDefault="00C5459B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  <w:tc>
          <w:tcPr>
            <w:tcW w:w="705" w:type="dxa"/>
          </w:tcPr>
          <w:p w14:paraId="07C22FF0" w14:textId="77777777" w:rsidR="00C5459B" w:rsidRPr="00F4639B" w:rsidRDefault="00C5459B" w:rsidP="008F4B65"/>
        </w:tc>
        <w:tc>
          <w:tcPr>
            <w:tcW w:w="635" w:type="dxa"/>
          </w:tcPr>
          <w:p w14:paraId="3FB5BA84" w14:textId="77777777" w:rsidR="00C5459B" w:rsidRPr="00F4639B" w:rsidRDefault="00C5459B" w:rsidP="008F4B65">
            <w:pPr>
              <w:jc w:val="center"/>
            </w:pPr>
            <w:proofErr w:type="gramStart"/>
            <w:r>
              <w:rPr>
                <w:rFonts w:ascii="Wingdings" w:hAnsi="Wingdings"/>
              </w:rPr>
              <w:t>q</w:t>
            </w:r>
            <w:proofErr w:type="gramEnd"/>
          </w:p>
        </w:tc>
      </w:tr>
      <w:tr w:rsidR="00C5459B" w:rsidRPr="00C5459B" w14:paraId="457C434E" w14:textId="77777777" w:rsidTr="00C5459B">
        <w:tc>
          <w:tcPr>
            <w:tcW w:w="8046" w:type="dxa"/>
            <w:gridSpan w:val="2"/>
            <w:tcBorders>
              <w:bottom w:val="dashed" w:sz="4" w:space="0" w:color="auto"/>
            </w:tcBorders>
            <w:vAlign w:val="bottom"/>
          </w:tcPr>
          <w:p w14:paraId="3A94E253" w14:textId="77777777" w:rsidR="00C5459B" w:rsidRPr="00C5459B" w:rsidRDefault="00C5459B" w:rsidP="008F4B65">
            <w:pPr>
              <w:pStyle w:val="Paragraphedeliste"/>
              <w:ind w:left="37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justifier</w:t>
            </w:r>
            <w:proofErr w:type="gramEnd"/>
          </w:p>
        </w:tc>
        <w:tc>
          <w:tcPr>
            <w:tcW w:w="579" w:type="dxa"/>
            <w:tcBorders>
              <w:bottom w:val="dashed" w:sz="4" w:space="0" w:color="auto"/>
            </w:tcBorders>
            <w:vAlign w:val="center"/>
          </w:tcPr>
          <w:p w14:paraId="7CBB6D21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14:paraId="3D56978E" w14:textId="77777777" w:rsidR="00C5459B" w:rsidRPr="00C5459B" w:rsidRDefault="00C5459B" w:rsidP="008F4B65">
            <w:pPr>
              <w:rPr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dashed" w:sz="4" w:space="0" w:color="auto"/>
            </w:tcBorders>
            <w:vAlign w:val="center"/>
          </w:tcPr>
          <w:p w14:paraId="3E00F322" w14:textId="77777777" w:rsidR="00C5459B" w:rsidRPr="00C5459B" w:rsidRDefault="00C5459B" w:rsidP="008F4B65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14:paraId="23864EDF" w14:textId="77777777" w:rsidR="00821414" w:rsidRDefault="00821414" w:rsidP="00C5459B"/>
    <w:sectPr w:rsidR="0082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402A"/>
    <w:multiLevelType w:val="multilevel"/>
    <w:tmpl w:val="8D9C23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7EB"/>
    <w:multiLevelType w:val="multilevel"/>
    <w:tmpl w:val="25882E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EE8"/>
    <w:multiLevelType w:val="hybridMultilevel"/>
    <w:tmpl w:val="8E6EA5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6002"/>
    <w:multiLevelType w:val="hybridMultilevel"/>
    <w:tmpl w:val="85CEBAA4"/>
    <w:lvl w:ilvl="0" w:tplc="D8885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1478"/>
    <w:multiLevelType w:val="multilevel"/>
    <w:tmpl w:val="8E6EA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4278"/>
    <w:multiLevelType w:val="hybridMultilevel"/>
    <w:tmpl w:val="8D9C239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503A"/>
    <w:multiLevelType w:val="hybridMultilevel"/>
    <w:tmpl w:val="25882E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42533"/>
    <w:multiLevelType w:val="hybridMultilevel"/>
    <w:tmpl w:val="008693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019BF"/>
    <w:multiLevelType w:val="hybridMultilevel"/>
    <w:tmpl w:val="F664FE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64304"/>
    <w:multiLevelType w:val="multilevel"/>
    <w:tmpl w:val="8E6EA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C4"/>
    <w:rsid w:val="00515275"/>
    <w:rsid w:val="00526E69"/>
    <w:rsid w:val="00821414"/>
    <w:rsid w:val="008D345E"/>
    <w:rsid w:val="008D7BC4"/>
    <w:rsid w:val="00AA7FCF"/>
    <w:rsid w:val="00C07FD7"/>
    <w:rsid w:val="00C5459B"/>
    <w:rsid w:val="00CE3A87"/>
    <w:rsid w:val="00DB0DE2"/>
    <w:rsid w:val="00F4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42AD4"/>
  <w15:chartTrackingRefBased/>
  <w15:docId w15:val="{782607D4-FA9D-0E48-B1A6-2BD4A3C4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BOTTIER</dc:creator>
  <cp:keywords/>
  <dc:description/>
  <cp:lastModifiedBy>Laurent BOTTIER</cp:lastModifiedBy>
  <cp:revision>3</cp:revision>
  <dcterms:created xsi:type="dcterms:W3CDTF">2021-03-13T16:09:00Z</dcterms:created>
  <dcterms:modified xsi:type="dcterms:W3CDTF">2021-03-13T16:50:00Z</dcterms:modified>
</cp:coreProperties>
</file>